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DAE6" w14:textId="65B79D4B" w:rsidR="00B21D2A" w:rsidRDefault="00323F8C" w:rsidP="00323F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C37C309" w14:textId="3ECB4059" w:rsidR="00323F8C" w:rsidRDefault="00323F8C" w:rsidP="008643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BF7092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7092" w:rsidRPr="00BF7092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информационной системы с Интернет-доступом, </w:t>
      </w:r>
      <w:r w:rsidR="00BF70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BF7092" w:rsidRPr="00BF7092">
        <w:rPr>
          <w:rFonts w:ascii="Times New Roman" w:hAnsi="Times New Roman" w:cs="Times New Roman"/>
          <w:b/>
          <w:bCs/>
          <w:sz w:val="28"/>
          <w:szCs w:val="28"/>
        </w:rPr>
        <w:t xml:space="preserve">имеющей банк данных вакансий работодателей и резюме специалистов, </w:t>
      </w:r>
      <w:r w:rsidR="00BF70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BF7092" w:rsidRPr="00BF7092">
        <w:rPr>
          <w:rFonts w:ascii="Times New Roman" w:hAnsi="Times New Roman" w:cs="Times New Roman"/>
          <w:b/>
          <w:bCs/>
          <w:sz w:val="28"/>
          <w:szCs w:val="28"/>
        </w:rPr>
        <w:t>для предоставления информации о спросе и предложении на рынке труда</w:t>
      </w:r>
      <w:r w:rsidR="00461C33" w:rsidRPr="00461C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835"/>
        <w:gridCol w:w="5964"/>
        <w:gridCol w:w="7052"/>
      </w:tblGrid>
      <w:tr w:rsidR="00E15B96" w:rsidRPr="00E15B96" w14:paraId="5FCA4307" w14:textId="77777777" w:rsidTr="008C4357">
        <w:tc>
          <w:tcPr>
            <w:tcW w:w="835" w:type="dxa"/>
          </w:tcPr>
          <w:p w14:paraId="6BA81100" w14:textId="637E96CB" w:rsidR="00E15B96" w:rsidRPr="00E15B96" w:rsidRDefault="00E15B96" w:rsidP="00E1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64" w:type="dxa"/>
          </w:tcPr>
          <w:p w14:paraId="29A1117B" w14:textId="01A6CA5F" w:rsidR="00E15B96" w:rsidRPr="00E15B96" w:rsidRDefault="00E15B96" w:rsidP="00E1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7052" w:type="dxa"/>
          </w:tcPr>
          <w:p w14:paraId="2328657D" w14:textId="03C4BBE0" w:rsidR="00E15B96" w:rsidRPr="00E15B96" w:rsidRDefault="00E15B96" w:rsidP="00E1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размещения информационного ресурса</w:t>
            </w:r>
          </w:p>
        </w:tc>
      </w:tr>
      <w:tr w:rsidR="008C4357" w:rsidRPr="00E15B96" w14:paraId="006B577B" w14:textId="77777777" w:rsidTr="008C4357">
        <w:tc>
          <w:tcPr>
            <w:tcW w:w="835" w:type="dxa"/>
          </w:tcPr>
          <w:p w14:paraId="4A15950F" w14:textId="77777777" w:rsidR="008C4357" w:rsidRPr="00E15B96" w:rsidRDefault="008C4357" w:rsidP="008C43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14:paraId="39043E43" w14:textId="44EBF18D" w:rsidR="008C4357" w:rsidRPr="00E15B96" w:rsidRDefault="008C4357" w:rsidP="008C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ГБПОУ КК ГСТ. Раздел Трудоустройство</w:t>
            </w:r>
          </w:p>
        </w:tc>
        <w:tc>
          <w:tcPr>
            <w:tcW w:w="7052" w:type="dxa"/>
          </w:tcPr>
          <w:p w14:paraId="72D56AB3" w14:textId="598D9E34" w:rsidR="008C4357" w:rsidRPr="00E15B96" w:rsidRDefault="008C4357" w:rsidP="008C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F2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https://gulkevichi-gst.ru/trudoustroistvo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357" w:rsidRPr="00E15B96" w14:paraId="3FFE6A4A" w14:textId="77777777" w:rsidTr="008C4357">
        <w:tc>
          <w:tcPr>
            <w:tcW w:w="835" w:type="dxa"/>
          </w:tcPr>
          <w:p w14:paraId="3107C64D" w14:textId="77777777" w:rsidR="008C4357" w:rsidRPr="00E15B96" w:rsidRDefault="008C4357" w:rsidP="008C43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14:paraId="124F4FCB" w14:textId="2A9E994C" w:rsidR="008C4357" w:rsidRPr="00E15B96" w:rsidRDefault="008C4357" w:rsidP="008C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ГБПОУ КК ГСТ «Работа»</w:t>
            </w:r>
          </w:p>
        </w:tc>
        <w:tc>
          <w:tcPr>
            <w:tcW w:w="7052" w:type="dxa"/>
          </w:tcPr>
          <w:p w14:paraId="07B4D93B" w14:textId="28FB193B" w:rsidR="008C4357" w:rsidRPr="00E15B96" w:rsidRDefault="008C4357" w:rsidP="008C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F2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https://gstrud.github.io/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357" w:rsidRPr="00E15B96" w14:paraId="14CE20D0" w14:textId="77777777" w:rsidTr="008C4357">
        <w:tc>
          <w:tcPr>
            <w:tcW w:w="835" w:type="dxa"/>
          </w:tcPr>
          <w:p w14:paraId="1E7A68AF" w14:textId="77777777" w:rsidR="008C4357" w:rsidRPr="00E15B96" w:rsidRDefault="008C4357" w:rsidP="008C43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14:paraId="590EC5AF" w14:textId="7BE501A9" w:rsidR="008C4357" w:rsidRDefault="008C4357" w:rsidP="008C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ЦСТВ в социальной сети ВК</w:t>
            </w:r>
          </w:p>
        </w:tc>
        <w:tc>
          <w:tcPr>
            <w:tcW w:w="7052" w:type="dxa"/>
          </w:tcPr>
          <w:p w14:paraId="26C2A8B0" w14:textId="0E240E9C" w:rsidR="008C4357" w:rsidRDefault="008C4357" w:rsidP="008C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2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https://vk.com/id248383379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357" w:rsidRPr="00E15B96" w14:paraId="48BF6109" w14:textId="77777777" w:rsidTr="008C4357">
        <w:tc>
          <w:tcPr>
            <w:tcW w:w="835" w:type="dxa"/>
          </w:tcPr>
          <w:p w14:paraId="30A1365B" w14:textId="77777777" w:rsidR="008C4357" w:rsidRPr="00E15B96" w:rsidRDefault="008C4357" w:rsidP="008C43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14:paraId="33AF1714" w14:textId="7A822025" w:rsidR="008C4357" w:rsidRPr="00E15B96" w:rsidRDefault="008C4357" w:rsidP="008C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в сети Интернет, имеющие ссылки на сайте техникума в разделе Трудоустройство</w:t>
            </w:r>
          </w:p>
        </w:tc>
        <w:tc>
          <w:tcPr>
            <w:tcW w:w="7052" w:type="dxa"/>
          </w:tcPr>
          <w:p w14:paraId="6FE056DA" w14:textId="6D18147D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8" w:history="1">
              <w:r>
                <w:rPr>
                  <w:rStyle w:val="a5"/>
                  <w:color w:val="0896FF"/>
                  <w:u w:val="none"/>
                </w:rPr>
                <w:t>www.trudvsem.ru</w:t>
              </w:r>
            </w:hyperlink>
            <w:r>
              <w:rPr>
                <w:color w:val="333333"/>
              </w:rPr>
              <w:t xml:space="preserve"> </w:t>
            </w:r>
          </w:p>
          <w:p w14:paraId="0C70EF18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5"/>
                  <w:color w:val="0896FF"/>
                  <w:u w:val="none"/>
                </w:rPr>
                <w:t>www.kubzan.ru</w:t>
              </w:r>
            </w:hyperlink>
          </w:p>
          <w:p w14:paraId="639135F9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0" w:history="1">
              <w:r>
                <w:rPr>
                  <w:rStyle w:val="a5"/>
                  <w:color w:val="0896FF"/>
                  <w:u w:val="none"/>
                </w:rPr>
                <w:t>www.rabotakuban.info</w:t>
              </w:r>
            </w:hyperlink>
          </w:p>
          <w:p w14:paraId="54D06B85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a5"/>
                  <w:color w:val="0896FF"/>
                  <w:u w:val="none"/>
                </w:rPr>
                <w:t>www.krasnodar.hh.ru</w:t>
              </w:r>
            </w:hyperlink>
          </w:p>
          <w:p w14:paraId="5AB9B3E4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a5"/>
                  <w:color w:val="0896FF"/>
                  <w:u w:val="none"/>
                </w:rPr>
                <w:t>www.krasnodar.zarplata.ru</w:t>
              </w:r>
            </w:hyperlink>
          </w:p>
          <w:p w14:paraId="21372538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3" w:history="1">
              <w:r>
                <w:rPr>
                  <w:rStyle w:val="a5"/>
                  <w:color w:val="0896FF"/>
                  <w:u w:val="none"/>
                </w:rPr>
                <w:t>www.rabota.ru</w:t>
              </w:r>
            </w:hyperlink>
          </w:p>
          <w:p w14:paraId="5B9BA4B1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4" w:history="1">
              <w:r>
                <w:rPr>
                  <w:rStyle w:val="a5"/>
                  <w:color w:val="0896FF"/>
                  <w:u w:val="none"/>
                </w:rPr>
                <w:t>www.superjob.ru</w:t>
              </w:r>
            </w:hyperlink>
          </w:p>
          <w:p w14:paraId="7D0A01D9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a5"/>
                  <w:color w:val="0896FF"/>
                  <w:u w:val="none"/>
                </w:rPr>
                <w:t>www.krasnodarskij-kraj.job.ru</w:t>
              </w:r>
            </w:hyperlink>
          </w:p>
          <w:p w14:paraId="03F5E316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6" w:history="1">
              <w:r>
                <w:rPr>
                  <w:rStyle w:val="a5"/>
                  <w:color w:val="0896FF"/>
                  <w:u w:val="none"/>
                </w:rPr>
                <w:t>www.rk-media.ru</w:t>
              </w:r>
            </w:hyperlink>
          </w:p>
          <w:p w14:paraId="0B158336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7" w:history="1">
              <w:r>
                <w:rPr>
                  <w:rStyle w:val="a5"/>
                  <w:color w:val="0896FF"/>
                  <w:u w:val="none"/>
                </w:rPr>
                <w:t>www.kuban.ru</w:t>
              </w:r>
            </w:hyperlink>
          </w:p>
          <w:p w14:paraId="53575548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8" w:history="1">
              <w:r>
                <w:rPr>
                  <w:rStyle w:val="a5"/>
                  <w:color w:val="0896FF"/>
                  <w:u w:val="none"/>
                </w:rPr>
                <w:t>www.hotjob.ru</w:t>
              </w:r>
            </w:hyperlink>
          </w:p>
          <w:p w14:paraId="586F7A81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9" w:history="1">
              <w:r>
                <w:rPr>
                  <w:rStyle w:val="a5"/>
                  <w:color w:val="0896FF"/>
                  <w:u w:val="none"/>
                </w:rPr>
                <w:t>www.neuvoo.ru</w:t>
              </w:r>
            </w:hyperlink>
          </w:p>
          <w:p w14:paraId="47BB8E6A" w14:textId="77777777" w:rsidR="008C4357" w:rsidRDefault="008C4357" w:rsidP="008C435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20" w:history="1">
              <w:r>
                <w:rPr>
                  <w:rStyle w:val="a5"/>
                  <w:color w:val="0896FF"/>
                  <w:u w:val="none"/>
                </w:rPr>
                <w:t>www.MSrabota.ru</w:t>
              </w:r>
            </w:hyperlink>
          </w:p>
          <w:p w14:paraId="5F1521D2" w14:textId="77777777" w:rsidR="008C4357" w:rsidRPr="00E15B96" w:rsidRDefault="008C4357" w:rsidP="008C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7D571" w14:textId="5C140014" w:rsidR="00274C94" w:rsidRDefault="00274C94" w:rsidP="00323F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653E9AB" w14:textId="5E1DE9B2" w:rsidR="00274C94" w:rsidRDefault="00274C94" w:rsidP="00BA78D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29.03.2023г</w:t>
      </w:r>
    </w:p>
    <w:p w14:paraId="3C9B4B46" w14:textId="6BA8E00C" w:rsidR="00274C94" w:rsidRPr="00323F8C" w:rsidRDefault="00274C94" w:rsidP="00BA78D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ГБПОУ КК ГСТ ______________  </w:t>
      </w:r>
      <w:r w:rsidR="00BA7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="00BA7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Рыбин</w:t>
      </w:r>
    </w:p>
    <w:sectPr w:rsidR="00274C94" w:rsidRPr="00323F8C" w:rsidSect="008C435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4259A"/>
    <w:multiLevelType w:val="hybridMultilevel"/>
    <w:tmpl w:val="7362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E4"/>
    <w:rsid w:val="000D45F0"/>
    <w:rsid w:val="00177258"/>
    <w:rsid w:val="00274C94"/>
    <w:rsid w:val="00323F8C"/>
    <w:rsid w:val="00461C33"/>
    <w:rsid w:val="00572B75"/>
    <w:rsid w:val="005A0386"/>
    <w:rsid w:val="006617A9"/>
    <w:rsid w:val="007A4EE4"/>
    <w:rsid w:val="00854FF7"/>
    <w:rsid w:val="0086437C"/>
    <w:rsid w:val="008C4357"/>
    <w:rsid w:val="00BA78D1"/>
    <w:rsid w:val="00BF7092"/>
    <w:rsid w:val="00C03F36"/>
    <w:rsid w:val="00CB0FF5"/>
    <w:rsid w:val="00D42B39"/>
    <w:rsid w:val="00DC758B"/>
    <w:rsid w:val="00E15B96"/>
    <w:rsid w:val="00E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776F"/>
  <w15:chartTrackingRefBased/>
  <w15:docId w15:val="{BFECC427-F800-4303-9289-4B0E4006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B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5B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5B9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1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412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vsem.ru/" TargetMode="External"/><Relationship Id="rId13" Type="http://schemas.openxmlformats.org/officeDocument/2006/relationships/hyperlink" Target="http://www.rabota.ru/" TargetMode="External"/><Relationship Id="rId18" Type="http://schemas.openxmlformats.org/officeDocument/2006/relationships/hyperlink" Target="http://www.hotjo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id248383379" TargetMode="External"/><Relationship Id="rId12" Type="http://schemas.openxmlformats.org/officeDocument/2006/relationships/hyperlink" Target="http://www.krasnodar.zarplata.ru/" TargetMode="External"/><Relationship Id="rId17" Type="http://schemas.openxmlformats.org/officeDocument/2006/relationships/hyperlink" Target="http://www.kub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k-media.ru/" TargetMode="External"/><Relationship Id="rId20" Type="http://schemas.openxmlformats.org/officeDocument/2006/relationships/hyperlink" Target="http://www.msrabo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strud.github.io/" TargetMode="External"/><Relationship Id="rId11" Type="http://schemas.openxmlformats.org/officeDocument/2006/relationships/hyperlink" Target="http://www.krasnodar.hh.ru/" TargetMode="External"/><Relationship Id="rId5" Type="http://schemas.openxmlformats.org/officeDocument/2006/relationships/hyperlink" Target="https://gulkevichi-gst.ru/trudoustroistvo" TargetMode="External"/><Relationship Id="rId15" Type="http://schemas.openxmlformats.org/officeDocument/2006/relationships/hyperlink" Target="http://www.krasnodarskij-kraj.job.ru/" TargetMode="External"/><Relationship Id="rId10" Type="http://schemas.openxmlformats.org/officeDocument/2006/relationships/hyperlink" Target="http://www.rabotakuban.info/" TargetMode="External"/><Relationship Id="rId19" Type="http://schemas.openxmlformats.org/officeDocument/2006/relationships/hyperlink" Target="http://www.neuv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bzan.ru/" TargetMode="External"/><Relationship Id="rId14" Type="http://schemas.openxmlformats.org/officeDocument/2006/relationships/hyperlink" Target="http://www.superjo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SVMal</dc:creator>
  <cp:keywords/>
  <dc:description/>
  <cp:lastModifiedBy>SVMal</cp:lastModifiedBy>
  <cp:revision>3</cp:revision>
  <cp:lastPrinted>2023-03-30T11:11:00Z</cp:lastPrinted>
  <dcterms:created xsi:type="dcterms:W3CDTF">2023-03-30T11:12:00Z</dcterms:created>
  <dcterms:modified xsi:type="dcterms:W3CDTF">2023-03-30T11:23:00Z</dcterms:modified>
</cp:coreProperties>
</file>